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9" w:rsidRDefault="00E36699" w:rsidP="00050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A2">
        <w:rPr>
          <w:rFonts w:ascii="Times New Roman" w:hAnsi="Times New Roman" w:cs="Times New Roman"/>
          <w:b/>
          <w:sz w:val="24"/>
          <w:szCs w:val="24"/>
        </w:rPr>
        <w:t>ИНФОРМАЦИЯ ПО БЕЗОПАСНОСТИ ПОЛЕТОВ НР 18</w:t>
      </w:r>
      <w:r w:rsidR="000506A2" w:rsidRPr="000506A2">
        <w:rPr>
          <w:rFonts w:ascii="Times New Roman" w:hAnsi="Times New Roman" w:cs="Times New Roman"/>
          <w:b/>
          <w:sz w:val="24"/>
          <w:szCs w:val="24"/>
        </w:rPr>
        <w:t xml:space="preserve"> от 19.08.2014</w:t>
      </w:r>
    </w:p>
    <w:p w:rsidR="000506A2" w:rsidRPr="000506A2" w:rsidRDefault="000506A2" w:rsidP="00050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6699" w:rsidRPr="000506A2" w:rsidRDefault="00E36699" w:rsidP="00306C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ЗА ВОСЕМЬ МЕСЯЦЕВ ТЕКУЩЕГО ГОДА ПРОИЗОШЛО 229 АВИАЦИОННЫХ СОБЫТИЙ,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СВЯЗАННЫХ СО СТОЛКНОВЕНИЯМИ ВОЗДУШНЫХ СУДОВ С ПТИЦАМИ В ПОЛЕТЕ. В 43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СЛУ</w:t>
      </w:r>
      <w:r w:rsidR="00306C6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АЯХ (19 ПРОЦЕНТОВ СЛУ</w:t>
      </w:r>
      <w:r w:rsidR="00306C6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АЕВ) СТОЛКНОВЕНИЯ ПРИВЕЛИ К ПОВРЕЖДЕНИЮ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ЭЛЕМЕНТОВ ПЛАНЕРА И ДВИГАТЕЛЕЙ, НАНОСЯ ОЩУТИМЫЙ УЩЕРБ ЭКСПЛУАТАНТАМ,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А ТАКЖЕ СТАЛИ ПРИ</w:t>
      </w:r>
      <w:r w:rsidR="00306C6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ИНОЙ ПРЕРВАННЫХ ВЗЛЕТОВ И ПОСАДОК, ОСУЩЕСТВЛЕННЫХ В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КА</w:t>
      </w:r>
      <w:r w:rsidR="00306C6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ЕСТВЕ МЕРЫ ПРЕДОСТОРОЖНОСТИ, УСЛОЖНИВ ТЕМ САМЫМ УСЛОВИЯ ПОЛЕТА. ЗА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ПОСЛЕДНИЕ ДЕСЯТЬ ЛЕТ ПРОСМАТРИВАЕТСЯ УСТОЙ</w:t>
      </w:r>
      <w:r w:rsidR="00306C6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 xml:space="preserve">ИВАЯ ТЕНДЕНЦИЯ </w:t>
      </w:r>
      <w:proofErr w:type="gramStart"/>
      <w:r w:rsidRPr="000506A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36699" w:rsidRPr="000506A2" w:rsidRDefault="00E36699" w:rsidP="00306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УВЕЛИ</w:t>
      </w:r>
      <w:r w:rsidR="00306C6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 xml:space="preserve">ЕНИЮ 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Ч</w:t>
      </w:r>
      <w:r w:rsidRPr="000506A2">
        <w:rPr>
          <w:rFonts w:ascii="Times New Roman" w:hAnsi="Times New Roman" w:cs="Times New Roman"/>
          <w:sz w:val="24"/>
          <w:szCs w:val="24"/>
        </w:rPr>
        <w:t>ИСЛА СТОЛКНОВЕНИЙ С ПТИЦАМИ, ПРИВОДЯЩИХ К СЕРЬЕЗНЫМ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ПОСЛЕДСТВИЯМ.</w:t>
      </w:r>
    </w:p>
    <w:p w:rsidR="00E36699" w:rsidRPr="000506A2" w:rsidRDefault="00E36699" w:rsidP="009C4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МЕЖДУНАРОДНАЯ СТАТИСТИКА СТОЛКНОВЕНИЙ С ПТИЦАМИ ПОКАЗЫВАЕТ:</w:t>
      </w:r>
    </w:p>
    <w:p w:rsidR="00E36699" w:rsidRPr="000506A2" w:rsidRDefault="00E36699" w:rsidP="009C4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-В 69 ПРОЦЕНТОВ СЛУ</w:t>
      </w:r>
      <w:r w:rsidR="00306C6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АЕВ СТОЛКНОВЕНИЕ ПРОИЗОШЛО В ДНЕВНОЕ ВРЕМЯ:</w:t>
      </w:r>
    </w:p>
    <w:p w:rsidR="00E36699" w:rsidRPr="000506A2" w:rsidRDefault="00E36699" w:rsidP="00306C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 xml:space="preserve">-В 15 ПРОЦЕНТОВ </w:t>
      </w:r>
      <w:proofErr w:type="gramStart"/>
      <w:r w:rsidRPr="000506A2">
        <w:rPr>
          <w:rFonts w:ascii="Times New Roman" w:hAnsi="Times New Roman" w:cs="Times New Roman"/>
          <w:sz w:val="24"/>
          <w:szCs w:val="24"/>
        </w:rPr>
        <w:t>СЛУ</w:t>
      </w:r>
      <w:r w:rsidR="00306C6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АЕВ-НО</w:t>
      </w:r>
      <w:r w:rsidR="00306C6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ЬЮ</w:t>
      </w:r>
      <w:proofErr w:type="gramEnd"/>
      <w:r w:rsidRPr="000506A2">
        <w:rPr>
          <w:rFonts w:ascii="Times New Roman" w:hAnsi="Times New Roman" w:cs="Times New Roman"/>
          <w:sz w:val="24"/>
          <w:szCs w:val="24"/>
        </w:rPr>
        <w:t xml:space="preserve">, А ОСТАЛЬНАЯ </w:t>
      </w:r>
      <w:r w:rsidR="00306C6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АСТЬ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-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НА РАССВЕТЕ И В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СУМЕРКАХ.</w:t>
      </w:r>
    </w:p>
    <w:p w:rsidR="00E36699" w:rsidRPr="000506A2" w:rsidRDefault="00E36699" w:rsidP="00306C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-65 ПРОЦЕНТОВ СТОЛКНОВЕНИЙ ПРИХОДИТСЯ НА КЛАСС ВОЗДУШНЫХ СУДОВ С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ТУРБОВЕНТИЛЯТОРНЫМИ ДВИГАТЕЛЯМИ МАЛОШУМНЫХ И СКОРОСТНЫХ (ВЕСОМ БОЛЕЕ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27 000 КГ).</w:t>
      </w:r>
    </w:p>
    <w:p w:rsidR="00E36699" w:rsidRPr="000506A2" w:rsidRDefault="00E36699" w:rsidP="009C4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-29 ПРОЦЕНТОВ СЛУ</w:t>
      </w:r>
      <w:r w:rsidR="00306C6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АЕВ ПРИХОДИТСЯ НА ЭТАП ЗАХОДА НА ПОСАДКУ,</w:t>
      </w:r>
    </w:p>
    <w:p w:rsidR="00E36699" w:rsidRPr="000506A2" w:rsidRDefault="00E36699" w:rsidP="009C4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-25 ПРОЦЕНТОВ СЛУ</w:t>
      </w:r>
      <w:r w:rsidR="00306C6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АЕВ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 xml:space="preserve"> ПРИХОДИТСЯ НА ЭТАП РАЗБЕГА ПРИ ВЗЛЕТЕ,</w:t>
      </w:r>
    </w:p>
    <w:p w:rsidR="00E36699" w:rsidRPr="000506A2" w:rsidRDefault="00E36699" w:rsidP="009C4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-51 ПРОЦЕНТ СЛУ</w:t>
      </w:r>
      <w:r w:rsidR="003F22F8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АЕВ ПРОИСХОДИТ НА ВЫСОТАХ НИЖЕ 30 МЕТРОВ,</w:t>
      </w:r>
    </w:p>
    <w:p w:rsidR="00E36699" w:rsidRPr="000506A2" w:rsidRDefault="00306C6F" w:rsidP="00306C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 xml:space="preserve">- </w:t>
      </w:r>
      <w:r w:rsidR="00E36699" w:rsidRPr="000506A2">
        <w:rPr>
          <w:rFonts w:ascii="Times New Roman" w:hAnsi="Times New Roman" w:cs="Times New Roman"/>
          <w:sz w:val="24"/>
          <w:szCs w:val="24"/>
        </w:rPr>
        <w:t>В 92 ПРОЦЕНТОВ СЛУ</w:t>
      </w:r>
      <w:r w:rsidRPr="000506A2">
        <w:rPr>
          <w:rFonts w:ascii="Times New Roman" w:hAnsi="Times New Roman" w:cs="Times New Roman"/>
          <w:sz w:val="24"/>
          <w:szCs w:val="24"/>
        </w:rPr>
        <w:t>Ч</w:t>
      </w:r>
      <w:r w:rsidR="00E36699" w:rsidRPr="000506A2">
        <w:rPr>
          <w:rFonts w:ascii="Times New Roman" w:hAnsi="Times New Roman" w:cs="Times New Roman"/>
          <w:sz w:val="24"/>
          <w:szCs w:val="24"/>
        </w:rPr>
        <w:t xml:space="preserve">АЕВ ПИЛОТЫ НЕ БЫЛИ </w:t>
      </w:r>
      <w:proofErr w:type="gramStart"/>
      <w:r w:rsidR="00E36699" w:rsidRPr="000506A2">
        <w:rPr>
          <w:rFonts w:ascii="Times New Roman" w:hAnsi="Times New Roman" w:cs="Times New Roman"/>
          <w:sz w:val="24"/>
          <w:szCs w:val="24"/>
        </w:rPr>
        <w:t>ПРЕДУП</w:t>
      </w:r>
      <w:r w:rsidRPr="000506A2">
        <w:rPr>
          <w:rFonts w:ascii="Times New Roman" w:hAnsi="Times New Roman" w:cs="Times New Roman"/>
          <w:sz w:val="24"/>
          <w:szCs w:val="24"/>
        </w:rPr>
        <w:t>-</w:t>
      </w:r>
      <w:r w:rsidR="00E36699" w:rsidRPr="000506A2">
        <w:rPr>
          <w:rFonts w:ascii="Times New Roman" w:hAnsi="Times New Roman" w:cs="Times New Roman"/>
          <w:sz w:val="24"/>
          <w:szCs w:val="24"/>
        </w:rPr>
        <w:t>РЕЖДЕНЫ</w:t>
      </w:r>
      <w:proofErr w:type="gramEnd"/>
      <w:r w:rsidR="00E36699" w:rsidRPr="000506A2">
        <w:rPr>
          <w:rFonts w:ascii="Times New Roman" w:hAnsi="Times New Roman" w:cs="Times New Roman"/>
          <w:sz w:val="24"/>
          <w:szCs w:val="24"/>
        </w:rPr>
        <w:t xml:space="preserve"> О НАЛИ</w:t>
      </w:r>
      <w:r w:rsidRPr="000506A2">
        <w:rPr>
          <w:rFonts w:ascii="Times New Roman" w:hAnsi="Times New Roman" w:cs="Times New Roman"/>
          <w:sz w:val="24"/>
          <w:szCs w:val="24"/>
        </w:rPr>
        <w:t>Ч</w:t>
      </w:r>
      <w:r w:rsidR="00E36699" w:rsidRPr="000506A2">
        <w:rPr>
          <w:rFonts w:ascii="Times New Roman" w:hAnsi="Times New Roman" w:cs="Times New Roman"/>
          <w:sz w:val="24"/>
          <w:szCs w:val="24"/>
        </w:rPr>
        <w:t>ИИ</w:t>
      </w:r>
      <w:r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="00E36699" w:rsidRPr="000506A2">
        <w:rPr>
          <w:rFonts w:ascii="Times New Roman" w:hAnsi="Times New Roman" w:cs="Times New Roman"/>
          <w:sz w:val="24"/>
          <w:szCs w:val="24"/>
        </w:rPr>
        <w:t>ЗНА</w:t>
      </w:r>
      <w:r w:rsidRPr="000506A2">
        <w:rPr>
          <w:rFonts w:ascii="Times New Roman" w:hAnsi="Times New Roman" w:cs="Times New Roman"/>
          <w:sz w:val="24"/>
          <w:szCs w:val="24"/>
        </w:rPr>
        <w:t>Ч</w:t>
      </w:r>
      <w:r w:rsidR="00E36699" w:rsidRPr="000506A2">
        <w:rPr>
          <w:rFonts w:ascii="Times New Roman" w:hAnsi="Times New Roman" w:cs="Times New Roman"/>
          <w:sz w:val="24"/>
          <w:szCs w:val="24"/>
        </w:rPr>
        <w:t xml:space="preserve">ИТЕЛЬНОГО </w:t>
      </w:r>
      <w:r w:rsidRPr="000506A2">
        <w:rPr>
          <w:rFonts w:ascii="Times New Roman" w:hAnsi="Times New Roman" w:cs="Times New Roman"/>
          <w:sz w:val="24"/>
          <w:szCs w:val="24"/>
        </w:rPr>
        <w:t>Ч</w:t>
      </w:r>
      <w:r w:rsidR="00E36699" w:rsidRPr="000506A2">
        <w:rPr>
          <w:rFonts w:ascii="Times New Roman" w:hAnsi="Times New Roman" w:cs="Times New Roman"/>
          <w:sz w:val="24"/>
          <w:szCs w:val="24"/>
        </w:rPr>
        <w:t>ИСЛА ПТИЦ В ВОЗДУХЕ.</w:t>
      </w:r>
    </w:p>
    <w:p w:rsidR="00E36699" w:rsidRPr="000506A2" w:rsidRDefault="00E36699" w:rsidP="00083B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6A2">
        <w:rPr>
          <w:rFonts w:ascii="Times New Roman" w:hAnsi="Times New Roman" w:cs="Times New Roman"/>
          <w:sz w:val="24"/>
          <w:szCs w:val="24"/>
        </w:rPr>
        <w:t>ЭКСПЛУАТАНТАМ ВОЗДУШНЫХ СУДОВ СЛЕДУЕТ ДОНЕСТИ ДО ЭКИПАЖЕЙ ВАЖНОСТЬ НЕ</w:t>
      </w:r>
      <w:r w:rsidR="00306C6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ТОЛЬКО ВЫПОЛНЕНИЯ ПРЕДУСМОТРЕННЫХ ДОКУМЕНТАЦИЕЙ МЕР ПО ПРЕДОТВРАЩЕНИЮ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СТОЛКНОВЕНИЙ С ПТИЦАМИ (ИСПОЛЬЗОВАНИЯ ПОСАДО</w:t>
      </w:r>
      <w:r w:rsidR="00083B90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НОГО СВЕТА ФАР ПРИ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ВЗЛЕТЕ И ЗАХОДЕ НА ПОСАДКУ), НО И ВАЖНОСТЬ УВЕДОМЛЕНИЯ СЛУЖБЫ УВД О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ВСЕХ СТОЛКНОВЕНИЯХ ИЛИ УГРОЗЕ СТОЛКНОВЕНИЯ С ПТИЦАМИ, А ТАКЖЕ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НЕОБХОДИМОСТЬ СОСТАВЛЕНИЯ ДОБРОВОЛЬНЫХ СООБЩЕНИЙ ДЛЯ СУБП О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ПРОЯВЛЕНИИ ЭТОГО ОПАСНОГО ФАКТОРА, ВЛИЯЮЩЕГО НА БЕЗОПАСНОСТЬ ПОЛЕТОВ.</w:t>
      </w:r>
      <w:proofErr w:type="gramEnd"/>
    </w:p>
    <w:p w:rsidR="00E36699" w:rsidRPr="000506A2" w:rsidRDefault="00E36699" w:rsidP="00083B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ЭКСПЛУАТАНТАМ ТАКЖЕ СЛЕДУЕТ, В РАМКАХ СУБП ПРЕДПРИЯТИЯ, ПРОВОДИТЬ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ВСЕСТОРОННИЙ АНАЛИЗ ПОЛУ</w:t>
      </w:r>
      <w:r w:rsidR="00083B90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АЕМОЙ ИНФОРМАЦИИ. АНАЛИЗ ДАННЫХ О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 xml:space="preserve">СТОЛКНОВЕНИЯХ С ПТИЦАМИ 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ПОЗВОЛЯЕТ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 xml:space="preserve"> ВЫЯВИТЬ ТЕНДЕНЦИИ, ПОЛЕЗНЫЕ ДЛЯ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АДМИНИСТРАЦИЙ АЭРОПОРТОВ ПРИ ВЫЯВЛЕНИИ ОПАСНЫХ ЗОН, КОТОРЫМ ДОЛЖНО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БЫТЬ УДЕЛЕНО ОСОБОЕ ВНИМАНИЕ ОРНИТОЛОГИ4ЕСКИХ СЛУЖБ АЭРОПОРТОВ.</w:t>
      </w:r>
    </w:p>
    <w:p w:rsidR="00E36699" w:rsidRPr="000506A2" w:rsidRDefault="00E36699" w:rsidP="0001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СОБРАННЫЕ ДАННЫЕ И РЕЗУЛЬТАТЫ АНАЛИЗА И ОБОБЩЕНИЯ СУБП ЭКСПЛУАТАНТА В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ОРМЕ ОТ</w:t>
      </w:r>
      <w:r w:rsidR="00083B90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ЕТА В КА</w:t>
      </w:r>
      <w:r w:rsidR="00083B90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ЕСТВЕ КОРРЕКТИРУЮЩИХ МЕРОПРИЯТИЙ НЕОБХОДИМО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НАПРАВЛЯТЬ В АЭРОПОРТЫ, ИМЕЮЩИЕ ВЫЯВЛЕННЫЕ ПРОБЛЕМЫ С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ОРНИТОЛОГИ</w:t>
      </w:r>
      <w:r w:rsidR="00083B90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ЕСКОЙ ОБСТАНОВКОЙ. РУКОВОДИТЕЛЯМ АЭРОПОРТОВ, В ДОПОЛНЕНИЕ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К ПРОВОДИМЫМ СТАНДАРТНЫМ ПРОЦЕДУРАМ ПО ОРНИТОЛОГИ</w:t>
      </w:r>
      <w:r w:rsidR="00083B90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ЕСКОМУ ОБЕСПЕ</w:t>
      </w:r>
      <w:r w:rsidR="00083B90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ЕНИЮ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БЕЗОПАСНОСТИ ПОЛЕТОВ СЛЕДУЕТ РЕГУЛЯРНО АНАЛИЗИРОВАТЬ ЭФФЕКТИВНОСТЬ</w:t>
      </w:r>
      <w:r w:rsidR="00083B90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РАБОТЫ, ПРОВОДИМОЙ ПО УЛУ</w:t>
      </w:r>
      <w:r w:rsidR="00083B90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ШЕНИЮ ОРНИТОЛОГИ</w:t>
      </w:r>
      <w:r w:rsidR="00083B90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 xml:space="preserve">ЕСКОГО </w:t>
      </w:r>
      <w:proofErr w:type="gramStart"/>
      <w:r w:rsidRPr="000506A2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Pr="000506A2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="0001769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У</w:t>
      </w:r>
      <w:r w:rsidR="0001769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ИТЫВАЯ НАРАСТАНИЕ ИНТЕНСИВНОСТИ СТОЛКНОВЕНИЙ ВОЗДУШНЫХ СУДОВ С</w:t>
      </w:r>
      <w:r w:rsidR="0001769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 xml:space="preserve">ПТИЦАМИ  В </w:t>
      </w:r>
      <w:r w:rsidRPr="000506A2">
        <w:rPr>
          <w:rFonts w:ascii="Times New Roman" w:hAnsi="Times New Roman" w:cs="Times New Roman"/>
          <w:sz w:val="24"/>
          <w:szCs w:val="24"/>
        </w:rPr>
        <w:lastRenderedPageBreak/>
        <w:t>ПЕРИОД ОСЕННЕЙ МИГРАЦИИ И С ЦЕЛЬЮ ОБЕСПЕ</w:t>
      </w:r>
      <w:r w:rsidR="0001769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ЕНИЯ БЕЗОПАСНОСТИ</w:t>
      </w:r>
      <w:r w:rsidR="0001769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ПОЛЕТОВ ПРЕДЛАГАЮ РУКОВОДИТЕЛЯМ ТЕРРИТОРИАЛЬНЫХ ОРГАНОВ РОСАВИАЦИИ:</w:t>
      </w:r>
    </w:p>
    <w:p w:rsidR="00E36699" w:rsidRPr="000506A2" w:rsidRDefault="00E36699" w:rsidP="000176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1. ДОВЕСТИ НАСТОЯЩУЮ ИНФОРМАЦИЮ ДО РУКОВОДИТЕЛЕЙ ПОДКОНТРОЛЬНЫХ</w:t>
      </w:r>
      <w:r w:rsidR="0001769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 xml:space="preserve">ЭКСПЛУАТАНТОВ И </w:t>
      </w:r>
      <w:proofErr w:type="gramStart"/>
      <w:r w:rsidRPr="000506A2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0506A2">
        <w:rPr>
          <w:rFonts w:ascii="Times New Roman" w:hAnsi="Times New Roman" w:cs="Times New Roman"/>
          <w:sz w:val="24"/>
          <w:szCs w:val="24"/>
        </w:rPr>
        <w:t xml:space="preserve"> И АЭРОПОРТОВ.</w:t>
      </w:r>
    </w:p>
    <w:p w:rsidR="00E36699" w:rsidRPr="000506A2" w:rsidRDefault="00E36699" w:rsidP="000176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2. ПОТРЕБОВАТЬ ОТ ГЛАВНЫХ ОПЕРАТОРОВ АЭРОПОРТОВ ОТ</w:t>
      </w:r>
      <w:r w:rsidR="0001769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ЕТА В СЖАТЫЕ СРОКИ</w:t>
      </w:r>
      <w:r w:rsidR="0001769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ОБ УРОВНЕ ОРГАНИЗАЦИИ И ЭФФЕКТИВНОСТИ ПРОВОДИМЫХ МЕРОПРИЯТИЙ ПО</w:t>
      </w:r>
      <w:r w:rsidR="0001769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ОРНИТОЛОГИ</w:t>
      </w:r>
      <w:r w:rsidR="0001769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ЕСКОМУ ОБЕСПЕ</w:t>
      </w:r>
      <w:r w:rsidR="0001769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ЕНИЮ ПОЛЕТОВ.</w:t>
      </w:r>
    </w:p>
    <w:p w:rsidR="00E36699" w:rsidRPr="000506A2" w:rsidRDefault="00E36699" w:rsidP="000176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3. ПРЕДЛОЖИТЬ РУКОВОДИТЕЛЯМ ПОДКОНТРОЛЬНЫХ ПРЕДПРИЯТИЙ ГРАЖДАНСКОЙ</w:t>
      </w:r>
      <w:r w:rsidR="0001769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АВИАЦИИ:</w:t>
      </w:r>
    </w:p>
    <w:p w:rsidR="00E36699" w:rsidRPr="000506A2" w:rsidRDefault="00E36699" w:rsidP="003F22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506A2">
        <w:rPr>
          <w:rFonts w:ascii="Times New Roman" w:hAnsi="Times New Roman" w:cs="Times New Roman"/>
          <w:sz w:val="24"/>
          <w:szCs w:val="24"/>
        </w:rPr>
        <w:t>ДОВЕСТИ НАСТОЯЩУЮ ИНФОРМАЦИЮ ДО ЛЕТНОГО СОСТАВА, ПЕРСОНАЛА ПО</w:t>
      </w:r>
      <w:r w:rsidR="0001769F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ОВД И ПОДРАЗДЕЛЕНИЙ, ПРИНИМАЮЩИХ У</w:t>
      </w:r>
      <w:r w:rsidR="0001769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АСТИЕ В ОРНИТОЛОГИ</w:t>
      </w:r>
      <w:r w:rsidR="0001769F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ЕСКОМ</w:t>
      </w:r>
      <w:r w:rsidR="003F22F8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ОБЕСПЕ4ЕНИИ БЕЗОПАСНОСТИ ПОЛЕТОВ.</w:t>
      </w:r>
      <w:proofErr w:type="gramEnd"/>
    </w:p>
    <w:p w:rsidR="00E36699" w:rsidRPr="000506A2" w:rsidRDefault="00E36699" w:rsidP="003F22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3.2. ОРГАНИЗОВАТЬ ПОВТОРНОЕ ИЗУ</w:t>
      </w:r>
      <w:r w:rsidR="003F22F8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ЕНИЕ ИНФОРМАЦИИ ПО БЕЗОПАСНОСТИ</w:t>
      </w:r>
      <w:r w:rsidR="003F22F8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ПОЛЕТОВ НР 14 ОТ 08.08.2013</w:t>
      </w:r>
      <w:proofErr w:type="gramStart"/>
      <w:r w:rsidRPr="000506A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506A2">
        <w:rPr>
          <w:rFonts w:ascii="Times New Roman" w:hAnsi="Times New Roman" w:cs="Times New Roman"/>
          <w:sz w:val="24"/>
          <w:szCs w:val="24"/>
        </w:rPr>
        <w:t xml:space="preserve"> ЛЕТНЫМ СОСТАВОМ, ПЕРСОНАЛОМ ПО ОВД И</w:t>
      </w:r>
      <w:r w:rsidR="003F22F8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ПОДРАЗДЕЛЕНИЙ, ПРИНИМАЮЩИХ</w:t>
      </w:r>
      <w:r w:rsidR="003F22F8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 xml:space="preserve"> У</w:t>
      </w:r>
      <w:r w:rsidR="003F22F8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АСТИЕ В ОРНИТОЛОГИ</w:t>
      </w:r>
      <w:r w:rsidR="003F22F8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ЕСКОМ ОБЕСПЕ</w:t>
      </w:r>
      <w:r w:rsidR="003F22F8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ЕНИИ</w:t>
      </w:r>
      <w:r w:rsidR="003F22F8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БЕЗОПАСНОСТИ ПОЛЕТОВ.</w:t>
      </w:r>
    </w:p>
    <w:p w:rsidR="00E36699" w:rsidRPr="000506A2" w:rsidRDefault="00E36699" w:rsidP="003F22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3.3. ПРОВЕСТИ ЗАНЯТИЯ С ЭКИПАЖАМИ ПО ВЫПОЛНЕНИЮ МЕР ПРЕДОТВРАЩЕНИЯ</w:t>
      </w:r>
      <w:r w:rsidR="003F22F8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СТОЛКНОВЕНИЙ С ПТИЦАМИ В ПОЛЕТЕ И ПОРЯДКЕ УВЕДОМЛЕНИЯ СЛУЖБЫ УВД О</w:t>
      </w:r>
      <w:r w:rsidR="003F22F8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ВСЕХ СТОЛКНОВЕНИЯХ ИЛИ УГРОЗЕ СТОЛКНОВЕНИЯ С ПТИЦАМИ, А ТАКЖЕ О</w:t>
      </w:r>
      <w:r w:rsidR="003F22F8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НЕОБХОДИМОСТИ СОСТАВЛЕНИЯ ДОБРОВОЛЬНЫХ СООБЩЕНИЙ ДЛЯ СУБП О СОБЫТИЯХ</w:t>
      </w:r>
      <w:r w:rsidR="003F22F8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ДАННОГО ТИПА.</w:t>
      </w:r>
    </w:p>
    <w:p w:rsidR="00E36699" w:rsidRPr="000506A2" w:rsidRDefault="00E36699" w:rsidP="003F22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3.4. В РАМКАХ СУБП ПРЕДПРИЯТИЯ ПОСТАВИТЬ ЗАДА</w:t>
      </w:r>
      <w:r w:rsidR="003F22F8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У ПО СБОРУ И АНАЛИЗУ</w:t>
      </w:r>
      <w:r w:rsidR="003F22F8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ПОЛУ</w:t>
      </w:r>
      <w:r w:rsidR="003F22F8" w:rsidRPr="000506A2">
        <w:rPr>
          <w:rFonts w:ascii="Times New Roman" w:hAnsi="Times New Roman" w:cs="Times New Roman"/>
          <w:sz w:val="24"/>
          <w:szCs w:val="24"/>
        </w:rPr>
        <w:t>Ч</w:t>
      </w:r>
      <w:r w:rsidRPr="000506A2">
        <w:rPr>
          <w:rFonts w:ascii="Times New Roman" w:hAnsi="Times New Roman" w:cs="Times New Roman"/>
          <w:sz w:val="24"/>
          <w:szCs w:val="24"/>
        </w:rPr>
        <w:t>АЕМОЙ ИНФОРМАЦИИ ПО СТОЛКНОВЕНИЯМ И УГРОЗАМ СТОЛКНОВЕНИЙ С</w:t>
      </w:r>
      <w:r w:rsidR="003F22F8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ПТИЦАМИ С РАЗРАБОТКОЙ И ВЫПОЛНЕНИЕМ ДОПОЛНИТЕЛЬНЫХ КОРРЕКТИРУЮЩИХ</w:t>
      </w:r>
      <w:r w:rsidR="003F22F8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МЕРОПРИЯТИЙ ПО ПРЕДОТВРАЩЕНИЮ И ПАРИРОВАНИЮ ПРОЯВЛЕНИЙ ЭТОГО ОПАСНОГО</w:t>
      </w:r>
      <w:r w:rsidR="003F22F8" w:rsidRPr="000506A2">
        <w:rPr>
          <w:rFonts w:ascii="Times New Roman" w:hAnsi="Times New Roman" w:cs="Times New Roman"/>
          <w:sz w:val="24"/>
          <w:szCs w:val="24"/>
        </w:rPr>
        <w:t xml:space="preserve"> </w:t>
      </w:r>
      <w:r w:rsidRPr="000506A2">
        <w:rPr>
          <w:rFonts w:ascii="Times New Roman" w:hAnsi="Times New Roman" w:cs="Times New Roman"/>
          <w:sz w:val="24"/>
          <w:szCs w:val="24"/>
        </w:rPr>
        <w:t>ФАКТОРА.</w:t>
      </w:r>
    </w:p>
    <w:p w:rsidR="00E36699" w:rsidRPr="000506A2" w:rsidRDefault="00E36699" w:rsidP="009C4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КОНЕЦ ТЕЛЕГРАММЫ.</w:t>
      </w:r>
    </w:p>
    <w:p w:rsidR="00E36699" w:rsidRPr="000506A2" w:rsidRDefault="00E36699" w:rsidP="009C4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6A2">
        <w:rPr>
          <w:rFonts w:ascii="Times New Roman" w:hAnsi="Times New Roman" w:cs="Times New Roman"/>
          <w:sz w:val="24"/>
          <w:szCs w:val="24"/>
        </w:rPr>
        <w:t>МАСТЕРОВ.</w:t>
      </w:r>
    </w:p>
    <w:sectPr w:rsidR="00E36699" w:rsidRPr="000506A2" w:rsidSect="006E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699"/>
    <w:rsid w:val="0001769F"/>
    <w:rsid w:val="000506A2"/>
    <w:rsid w:val="00083B90"/>
    <w:rsid w:val="00306C6F"/>
    <w:rsid w:val="003F22F8"/>
    <w:rsid w:val="00517B01"/>
    <w:rsid w:val="006E4D8B"/>
    <w:rsid w:val="009C435F"/>
    <w:rsid w:val="00AA3EFC"/>
    <w:rsid w:val="00E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3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Аркадий</cp:lastModifiedBy>
  <cp:revision>7</cp:revision>
  <cp:lastPrinted>2014-08-19T21:40:00Z</cp:lastPrinted>
  <dcterms:created xsi:type="dcterms:W3CDTF">2014-08-19T21:11:00Z</dcterms:created>
  <dcterms:modified xsi:type="dcterms:W3CDTF">2014-08-20T05:24:00Z</dcterms:modified>
</cp:coreProperties>
</file>